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0702b3b" w14:textId="30702b3b">
      <w:pPr>
        <w15:collapsed w:val="false"/>
      </w:pPr>
      <w:r>
        <w:t xml:space="preserve">image name: 8-A-32_001.tif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ř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l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ů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8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ě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ů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8-A-32_002.tif</w:t>
        <w:br/>
      </w:r>
      <w:r>
        <w:t xml:space="preserve">original page number: 2</w:t>
        <w:br/>
      </w:r>
    </w:p>
    <w:p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b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9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